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DD5938" w:rsidTr="00FE07F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4"/>
              <w:gridCol w:w="5976"/>
            </w:tblGrid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Форма - А1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532174</w:t>
                  </w:r>
                </w:p>
              </w:tc>
              <w:tc>
                <w:tcPr>
                  <w:tcW w:w="0" w:type="auto"/>
                  <w:hideMark/>
                </w:tcPr>
                <w:p w:rsidR="00DD5938" w:rsidRDefault="00DD5938" w:rsidP="00FE07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35EE895" wp14:editId="7B0D7212">
                        <wp:extent cx="952500" cy="428625"/>
                        <wp:effectExtent l="0" t="0" r="0" b="9525"/>
                        <wp:docPr id="1" name="Рисунок 1" descr="http://app.opp.tusur.ru/Services/barcoder/?t=ean13&amp;s=220000532174&amp;x=95&amp;y=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pp.opp.tusur.ru/Services/barcoder/?t=ean13&amp;s=220000532174&amp;x=95&amp;y=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5938" w:rsidRDefault="00DD5938" w:rsidP="00FE0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D5938" w:rsidTr="00FE07F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D5938" w:rsidRDefault="00DD5938" w:rsidP="00FE0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Министерство науки и высшего образования Российской Федерации</w:t>
            </w:r>
            <w:r>
              <w:rPr>
                <w:rFonts w:eastAsia="Times New Roman"/>
                <w:b/>
                <w:bCs/>
              </w:rPr>
              <w:br/>
              <w:t xml:space="preserve">Федеральное государственное бюджетное образовательное учреждение </w:t>
            </w:r>
            <w:r>
              <w:rPr>
                <w:rFonts w:eastAsia="Times New Roman"/>
                <w:b/>
                <w:bCs/>
              </w:rPr>
              <w:br/>
              <w:t xml:space="preserve">высшего </w:t>
            </w:r>
            <w:proofErr w:type="gramStart"/>
            <w:r>
              <w:rPr>
                <w:rFonts w:eastAsia="Times New Roman"/>
                <w:b/>
                <w:bCs/>
              </w:rPr>
              <w:t>образования</w:t>
            </w:r>
            <w:r>
              <w:rPr>
                <w:rFonts w:eastAsia="Times New Roman"/>
                <w:b/>
                <w:bCs/>
              </w:rPr>
              <w:br/>
              <w:t>«</w:t>
            </w:r>
            <w:proofErr w:type="gramEnd"/>
            <w:r>
              <w:rPr>
                <w:rFonts w:eastAsia="Times New Roman"/>
                <w:b/>
                <w:bCs/>
              </w:rPr>
              <w:t>Томский государственный университет систем управления и радиоэлектроники»</w:t>
            </w:r>
          </w:p>
          <w:p w:rsidR="00DD5938" w:rsidRDefault="00DD5938" w:rsidP="00FE07FF">
            <w:pPr>
              <w:pStyle w:val="a3"/>
              <w:spacing w:before="90" w:beforeAutospacing="0" w:after="90" w:afterAutospacing="0"/>
              <w:ind w:left="9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bottom w:w="18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2970"/>
              <w:gridCol w:w="3465"/>
            </w:tblGrid>
            <w:tr w:rsidR="00DD5938" w:rsidTr="00FE07FF">
              <w:trPr>
                <w:tblCellSpacing w:w="0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"___" _________ 20___ г.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DD5938" w:rsidRDefault="00DD5938" w:rsidP="00FE07F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Томск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D5938" w:rsidRDefault="00DD5938" w:rsidP="00FE07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 _________</w:t>
                  </w:r>
                </w:p>
              </w:tc>
            </w:tr>
          </w:tbl>
          <w:p w:rsidR="00DD5938" w:rsidRDefault="00DD5938" w:rsidP="00FE07F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D5938" w:rsidTr="00FE07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Об отчислении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1. </w:t>
                  </w:r>
                  <w:proofErr w:type="spellStart"/>
                  <w:r>
                    <w:rPr>
                      <w:rFonts w:eastAsia="Times New Roman"/>
                    </w:rPr>
                    <w:t>Асаеву</w:t>
                  </w:r>
                  <w:proofErr w:type="spellEnd"/>
                  <w:r>
                    <w:rPr>
                      <w:rFonts w:eastAsia="Times New Roman"/>
                    </w:rPr>
                    <w:t xml:space="preserve"> Дарью </w:t>
                  </w:r>
                  <w:proofErr w:type="spellStart"/>
                  <w:r>
                    <w:rPr>
                      <w:rFonts w:eastAsia="Times New Roman"/>
                    </w:rPr>
                    <w:t>Омаровну</w:t>
                  </w:r>
                  <w:proofErr w:type="spellEnd"/>
                  <w:r>
                    <w:rPr>
                      <w:rFonts w:eastAsia="Times New Roman"/>
                    </w:rPr>
                    <w:t>, студентку гр. 400-1 2 курса ФСУ направления подготовки 38.03.05 "Бизнес-информатика",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2. Ахундова Романа </w:t>
                  </w:r>
                  <w:proofErr w:type="spellStart"/>
                  <w:r>
                    <w:rPr>
                      <w:rFonts w:eastAsia="Times New Roman"/>
                    </w:rPr>
                    <w:t>Фазиловича</w:t>
                  </w:r>
                  <w:proofErr w:type="spellEnd"/>
                  <w:r>
                    <w:rPr>
                      <w:rFonts w:eastAsia="Times New Roman"/>
                    </w:rPr>
                    <w:t>, студента гр. 428-2 4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3. Байрамова </w:t>
                  </w:r>
                  <w:proofErr w:type="spellStart"/>
                  <w:r>
                    <w:rPr>
                      <w:rFonts w:eastAsia="Times New Roman"/>
                    </w:rPr>
                    <w:t>Рашада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Алифага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оглыа</w:t>
                  </w:r>
                  <w:proofErr w:type="spellEnd"/>
                  <w:r>
                    <w:rPr>
                      <w:rFonts w:eastAsia="Times New Roman"/>
                    </w:rPr>
                    <w:t>, студента гр. 429-3 3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4. </w:t>
                  </w:r>
                  <w:proofErr w:type="spellStart"/>
                  <w:r>
                    <w:rPr>
                      <w:rFonts w:eastAsia="Times New Roman"/>
                    </w:rPr>
                    <w:t>Балаеву</w:t>
                  </w:r>
                  <w:proofErr w:type="spellEnd"/>
                  <w:r>
                    <w:rPr>
                      <w:rFonts w:eastAsia="Times New Roman"/>
                    </w:rPr>
                    <w:t xml:space="preserve"> Эмилию </w:t>
                  </w:r>
                  <w:proofErr w:type="spellStart"/>
                  <w:r>
                    <w:rPr>
                      <w:rFonts w:eastAsia="Times New Roman"/>
                    </w:rPr>
                    <w:t>Бахтияровну</w:t>
                  </w:r>
                  <w:proofErr w:type="spellEnd"/>
                  <w:r>
                    <w:rPr>
                      <w:rFonts w:eastAsia="Times New Roman"/>
                    </w:rPr>
                    <w:t>, студентку гр. 470-1 2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5. Беседину Анастасию Станиславовну, студентку гр. 420-4 2 курса ФСУ направления подготовки 09.03.04 "Программная инженерия",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6. Будько Даниила Викторовича, студента гр. 420-3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7. </w:t>
                  </w:r>
                  <w:proofErr w:type="spellStart"/>
                  <w:r>
                    <w:rPr>
                      <w:rFonts w:eastAsia="Times New Roman"/>
                    </w:rPr>
                    <w:t>Вана</w:t>
                  </w:r>
                  <w:proofErr w:type="spellEnd"/>
                  <w:r>
                    <w:rPr>
                      <w:rFonts w:eastAsia="Times New Roman"/>
                    </w:rPr>
                    <w:t xml:space="preserve"> Андрея </w:t>
                  </w:r>
                  <w:proofErr w:type="spellStart"/>
                  <w:r>
                    <w:rPr>
                      <w:rFonts w:eastAsia="Times New Roman"/>
                    </w:rPr>
                    <w:t>Гуановича</w:t>
                  </w:r>
                  <w:proofErr w:type="spellEnd"/>
                  <w:r>
                    <w:rPr>
                      <w:rFonts w:eastAsia="Times New Roman"/>
                    </w:rPr>
                    <w:t>, студента гр. 428-1 4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8. Васильева Владислава Андреевича, студента гр. 420-3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9. </w:t>
                  </w:r>
                  <w:proofErr w:type="spellStart"/>
                  <w:r>
                    <w:rPr>
                      <w:rFonts w:eastAsia="Times New Roman"/>
                    </w:rPr>
                    <w:t>Гальцова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Льва Константиновича, студента гр. 420-2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10. Головина Андрея Евгеньевича, студента гр. 420-2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11. </w:t>
                  </w:r>
                  <w:proofErr w:type="spellStart"/>
                  <w:r>
                    <w:rPr>
                      <w:rFonts w:eastAsia="Times New Roman"/>
                    </w:rPr>
                    <w:t>Гольцеву</w:t>
                  </w:r>
                  <w:proofErr w:type="spellEnd"/>
                  <w:r>
                    <w:rPr>
                      <w:rFonts w:eastAsia="Times New Roman"/>
                    </w:rPr>
                    <w:t xml:space="preserve"> Полину Алексеевну, студентку гр. 400-1 2 курса ФСУ направления подготовки 38.03.05 "Бизнес-информатика",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12. Горбунова Владимира Владимировича, студента гр. 428-3 4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13. </w:t>
                  </w:r>
                  <w:proofErr w:type="spellStart"/>
                  <w:r>
                    <w:rPr>
                      <w:rFonts w:eastAsia="Times New Roman"/>
                    </w:rPr>
                    <w:t>Граблевского</w:t>
                  </w:r>
                  <w:proofErr w:type="spellEnd"/>
                  <w:r>
                    <w:rPr>
                      <w:rFonts w:eastAsia="Times New Roman"/>
                    </w:rPr>
                    <w:t xml:space="preserve"> Дмитрия Андреевича, студента гр. 420-4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14. </w:t>
                  </w:r>
                  <w:proofErr w:type="spellStart"/>
                  <w:r>
                    <w:rPr>
                      <w:rFonts w:eastAsia="Times New Roman"/>
                    </w:rPr>
                    <w:t>Демидович</w:t>
                  </w:r>
                  <w:proofErr w:type="spellEnd"/>
                  <w:r>
                    <w:rPr>
                      <w:rFonts w:eastAsia="Times New Roman"/>
                    </w:rPr>
                    <w:t xml:space="preserve"> Ксению Денисовну, студентку гр. 478-1 4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15. Денисова Илью Сергеевича, студента гр. 420-4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16. Елисеева Глеба Андреевича, студента гр. 420-4 2 курса ФСУ направления подготовки 09.03.04 "Программная инженерия", обучающегося с полным возмещением затрат за обучение, </w:t>
                  </w:r>
                  <w:r>
                    <w:rPr>
                      <w:rFonts w:eastAsia="Times New Roman"/>
                    </w:rPr>
                    <w:lastRenderedPageBreak/>
                    <w:t>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17. </w:t>
                  </w:r>
                  <w:proofErr w:type="spellStart"/>
                  <w:r>
                    <w:rPr>
                      <w:rFonts w:eastAsia="Times New Roman"/>
                    </w:rPr>
                    <w:t>Ерузеля</w:t>
                  </w:r>
                  <w:proofErr w:type="spellEnd"/>
                  <w:r>
                    <w:rPr>
                      <w:rFonts w:eastAsia="Times New Roman"/>
                    </w:rPr>
                    <w:t xml:space="preserve"> Илью Константиновича, студента гр. 428-3 4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18. Жака Илью Сергеевича, студента гр. 420-1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19. </w:t>
                  </w:r>
                  <w:proofErr w:type="spellStart"/>
                  <w:r>
                    <w:rPr>
                      <w:rFonts w:eastAsia="Times New Roman"/>
                    </w:rPr>
                    <w:t>Зюбанова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Александра Александровича, студента гр. 478-1 4 курса ФСУ направления подготовки 38.03.04 "Государственное и муниципальное управление",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20. Истомина Вячеслава Дмитриевича, студента гр. 408 4 курса ФСУ направления подготовки 38.03.05 "Бизнес-информатика",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21. Казакова Вадима Вадимовича, студента гр. 429-2 3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22. Казакову Марию Владимировну, студентку гр. 420-1 2 курса ФСУ направления подготовки 09.03.04 "Программная инженерия",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23. Казначееву Дарью Александровну, студентку гр. 429-1 3 курса ФСУ направления подготовки 09.03.04 "Программная инженерия",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24. </w:t>
                  </w:r>
                  <w:proofErr w:type="spellStart"/>
                  <w:r>
                    <w:rPr>
                      <w:rFonts w:eastAsia="Times New Roman"/>
                    </w:rPr>
                    <w:t>Колмагорова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Ивана Алексеевича, студента гр. 479-1 3 курса ФСУ направления подготовки 38.03.04 "Государственное и муниципальное управление",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25. </w:t>
                  </w:r>
                  <w:proofErr w:type="spellStart"/>
                  <w:r>
                    <w:rPr>
                      <w:rFonts w:eastAsia="Times New Roman"/>
                    </w:rPr>
                    <w:t>Кользенова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Доната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Тадаевича</w:t>
                  </w:r>
                  <w:proofErr w:type="spellEnd"/>
                  <w:r>
                    <w:rPr>
                      <w:rFonts w:eastAsia="Times New Roman"/>
                    </w:rPr>
                    <w:t>, студента гр. 420-1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26. </w:t>
                  </w:r>
                  <w:proofErr w:type="spellStart"/>
                  <w:r>
                    <w:rPr>
                      <w:rFonts w:eastAsia="Times New Roman"/>
                    </w:rPr>
                    <w:t>Кондрашеву</w:t>
                  </w:r>
                  <w:proofErr w:type="spellEnd"/>
                  <w:r>
                    <w:rPr>
                      <w:rFonts w:eastAsia="Times New Roman"/>
                    </w:rPr>
                    <w:t xml:space="preserve"> Марину Сергеевну, студентку гр. 470-1 2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27. Королева Данилу Алексеевича, студента гр. 470-1 2 курса ФСУ направления подготовки 38.03.04 "Государственное и муниципальное управление",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28. Кузьмину Дарью Александровну, студентку гр. 478-1 4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29. </w:t>
                  </w:r>
                  <w:proofErr w:type="spellStart"/>
                  <w:r>
                    <w:rPr>
                      <w:rFonts w:eastAsia="Times New Roman"/>
                    </w:rPr>
                    <w:t>Малимона</w:t>
                  </w:r>
                  <w:proofErr w:type="spellEnd"/>
                  <w:r>
                    <w:rPr>
                      <w:rFonts w:eastAsia="Times New Roman"/>
                    </w:rPr>
                    <w:t xml:space="preserve"> Михаила Дмитриевича, студента гр. 429-2 3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 Малкова Антона Владимировича, студента гр. 420-1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 Мелехова Никиту Александровича, студента гр. 420-4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32. Меркурьева Льва Павловича, студента гр. 429-2 3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33. Морозова Михаила Сергеевича, студента гр. 478-1 4 курса ФСУ направления подготовки 38.03.04 "Государственное и муниципальное управление",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34. </w:t>
                  </w:r>
                  <w:proofErr w:type="spellStart"/>
                  <w:r>
                    <w:rPr>
                      <w:rFonts w:eastAsia="Times New Roman"/>
                    </w:rPr>
                    <w:t>Мячина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Дениса Андреевича, студента гр. 428-2 4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35. Новикову Яну Юрьевну, студентку гр. 470-1 2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36. </w:t>
                  </w:r>
                  <w:proofErr w:type="spellStart"/>
                  <w:r>
                    <w:rPr>
                      <w:rFonts w:eastAsia="Times New Roman"/>
                    </w:rPr>
                    <w:t>Плачинта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</w:rPr>
                    <w:t>Дмитрия ,</w:t>
                  </w:r>
                  <w:proofErr w:type="gramEnd"/>
                  <w:r>
                    <w:rPr>
                      <w:rFonts w:eastAsia="Times New Roman"/>
                    </w:rPr>
                    <w:t xml:space="preserve"> студента гр. 400-1 2 курса ФСУ направления подготовки 38.03.05 "Бизнес-информатика",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37. </w:t>
                  </w:r>
                  <w:proofErr w:type="spellStart"/>
                  <w:r>
                    <w:rPr>
                      <w:rFonts w:eastAsia="Times New Roman"/>
                    </w:rPr>
                    <w:t>Плют</w:t>
                  </w:r>
                  <w:proofErr w:type="spellEnd"/>
                  <w:r>
                    <w:rPr>
                      <w:rFonts w:eastAsia="Times New Roman"/>
                    </w:rPr>
                    <w:t xml:space="preserve"> Анастасию Владимировну, студентку гр. 470-1 2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38. Пуговкина Михаила Михайловича, студента гр. 420-М1 2 курса ФСУ программы подготовки 09.04.04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39. </w:t>
                  </w:r>
                  <w:proofErr w:type="spellStart"/>
                  <w:r>
                    <w:rPr>
                      <w:rFonts w:eastAsia="Times New Roman"/>
                    </w:rPr>
                    <w:t>Пятничука</w:t>
                  </w:r>
                  <w:proofErr w:type="spellEnd"/>
                  <w:r>
                    <w:rPr>
                      <w:rFonts w:eastAsia="Times New Roman"/>
                    </w:rPr>
                    <w:t xml:space="preserve"> Ивана Алексеевича, студента гр. 428-3 4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40. </w:t>
                  </w:r>
                  <w:proofErr w:type="spellStart"/>
                  <w:r>
                    <w:rPr>
                      <w:rFonts w:eastAsia="Times New Roman"/>
                    </w:rPr>
                    <w:t>Ремпе</w:t>
                  </w:r>
                  <w:proofErr w:type="spellEnd"/>
                  <w:r>
                    <w:rPr>
                      <w:rFonts w:eastAsia="Times New Roman"/>
                    </w:rPr>
                    <w:t xml:space="preserve"> Ирину Дмитриевну, студентку гр. 470-1 2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41. </w:t>
                  </w:r>
                  <w:proofErr w:type="spellStart"/>
                  <w:r>
                    <w:rPr>
                      <w:rFonts w:eastAsia="Times New Roman"/>
                    </w:rPr>
                    <w:t>Сахапова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Артёма Альбертовича, студента гр. 420-1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42. </w:t>
                  </w:r>
                  <w:proofErr w:type="spellStart"/>
                  <w:r>
                    <w:rPr>
                      <w:rFonts w:eastAsia="Times New Roman"/>
                    </w:rPr>
                    <w:t>Смолова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Александра Сергеевича, студента гр. 420-4 2 курса ФСУ направления подготовки 09.03.04 "Программная инженерия", обучающегося с полным возмещением затрат за обучение, </w:t>
                  </w:r>
                  <w:r>
                    <w:rPr>
                      <w:rFonts w:eastAsia="Times New Roman"/>
                    </w:rPr>
                    <w:lastRenderedPageBreak/>
                    <w:t>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43. Станкевича Дмитрия Андреевича, студента гр. 420-2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44. </w:t>
                  </w:r>
                  <w:proofErr w:type="spellStart"/>
                  <w:r>
                    <w:rPr>
                      <w:rFonts w:eastAsia="Times New Roman"/>
                    </w:rPr>
                    <w:t>Трушлякова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Владислава Александровича, студента гр. 420-2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45. Фирсова Александра Дмитриевича, студента гр. 420-1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46. Фирсову Дарью Дмитриевну, студентку гр. 420-1 2 курса ФСУ направления подготовки 09.03.04 "Программная инженерия",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47. Харину Ксению Сергеевну, студентку гр. 408 4 курса ФСУ направления подготовки 38.03.05 "Бизнес-информатика",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48. Черепанова Данила Сергеевича, студента гр. 429-1 3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49. </w:t>
                  </w:r>
                  <w:proofErr w:type="spellStart"/>
                  <w:r>
                    <w:rPr>
                      <w:rFonts w:eastAsia="Times New Roman"/>
                    </w:rPr>
                    <w:t>Чухланцева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Владислава Константиновича, студента гр. 420-1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50. </w:t>
                  </w:r>
                  <w:proofErr w:type="spellStart"/>
                  <w:r>
                    <w:rPr>
                      <w:rFonts w:eastAsia="Times New Roman"/>
                    </w:rPr>
                    <w:t>Эппенгера</w:t>
                  </w:r>
                  <w:proofErr w:type="spellEnd"/>
                  <w:r>
                    <w:rPr>
                      <w:rFonts w:eastAsia="Times New Roman"/>
                    </w:rPr>
                    <w:t xml:space="preserve"> Дмитрия Евгеньевича, студента гр. 400-1 2 курса ФСУ направления подготовки 38.03.05 "Бизнес-информатика",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51. Юдина Александра Андреевича, студента гр. 420-3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сентября 2021 г.</w:t>
                  </w:r>
                </w:p>
              </w:tc>
            </w:tr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</w:p>
              </w:tc>
            </w:tr>
            <w:tr w:rsidR="00DD5938" w:rsidTr="00FE07FF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D5938" w:rsidRDefault="00DD5938" w:rsidP="00FE0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D5938" w:rsidTr="00FE07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5938" w:rsidRDefault="00DD5938" w:rsidP="00FE07F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Общему отделу довести приказ до проректора по УР, деканов факультетов, УУ, ФАО, бухгалтерии, профкома студентов ТУСУР, студенческого отдела кадров.</w:t>
            </w:r>
          </w:p>
        </w:tc>
      </w:tr>
      <w:tr w:rsidR="00DD5938" w:rsidTr="00FE07FF">
        <w:trPr>
          <w:tblCellSpacing w:w="0" w:type="dxa"/>
          <w:jc w:val="center"/>
        </w:trPr>
        <w:tc>
          <w:tcPr>
            <w:tcW w:w="0" w:type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0"/>
              <w:gridCol w:w="4950"/>
            </w:tblGrid>
            <w:tr w:rsidR="00DD5938" w:rsidTr="00FE07FF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Ректор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D5938" w:rsidRDefault="00DD5938" w:rsidP="00FE07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В.М. </w:t>
                  </w:r>
                  <w:proofErr w:type="spellStart"/>
                  <w:r>
                    <w:rPr>
                      <w:rFonts w:eastAsia="Times New Roman"/>
                    </w:rPr>
                    <w:t>Рулевский</w:t>
                  </w:r>
                  <w:proofErr w:type="spellEnd"/>
                </w:p>
              </w:tc>
            </w:tr>
          </w:tbl>
          <w:p w:rsidR="00DD5938" w:rsidRDefault="00DD5938" w:rsidP="00FE0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D5938" w:rsidTr="00FE07FF">
        <w:trPr>
          <w:tblCellSpacing w:w="0" w:type="dxa"/>
          <w:jc w:val="center"/>
        </w:trPr>
        <w:tc>
          <w:tcPr>
            <w:tcW w:w="0" w:type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DD5938" w:rsidTr="00FE0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938" w:rsidRDefault="00DD5938" w:rsidP="00FE07F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D5938" w:rsidRDefault="00DD5938" w:rsidP="00FE07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D5938" w:rsidRDefault="00DD5938" w:rsidP="00DD5938">
      <w:pPr>
        <w:rPr>
          <w:rFonts w:eastAsia="Times New Roman"/>
        </w:rPr>
      </w:pPr>
    </w:p>
    <w:p w:rsidR="00DF123E" w:rsidRDefault="00DF123E">
      <w:bookmarkStart w:id="0" w:name="_GoBack"/>
      <w:bookmarkEnd w:id="0"/>
    </w:p>
    <w:sectPr w:rsidR="00DF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38"/>
    <w:rsid w:val="00DD5938"/>
    <w:rsid w:val="00D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6B-1829-4E29-BFB0-E2446220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9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app.opp.tusur.ru/Services/barcoder/?t=ean13&amp;s=220000532174&amp;x=95&amp;y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EEG</dc:creator>
  <cp:keywords/>
  <dc:description/>
  <cp:lastModifiedBy>EEG</cp:lastModifiedBy>
  <cp:revision>1</cp:revision>
  <dcterms:created xsi:type="dcterms:W3CDTF">2021-09-07T07:20:00Z</dcterms:created>
  <dcterms:modified xsi:type="dcterms:W3CDTF">2021-09-07T07:21:00Z</dcterms:modified>
</cp:coreProperties>
</file>